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667F9D">
        <w:rPr>
          <w:rFonts w:hint="eastAsia"/>
          <w:sz w:val="32"/>
          <w:szCs w:val="32"/>
        </w:rPr>
        <w:t>1</w:t>
      </w:r>
      <w:r w:rsidR="00F96063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69461F" w:rsidP="0069461F">
      <w:pPr>
        <w:tabs>
          <w:tab w:val="left" w:pos="5502"/>
        </w:tabs>
        <w:rPr>
          <w:sz w:val="28"/>
          <w:szCs w:val="28"/>
        </w:rPr>
      </w:pPr>
      <w:r w:rsidRPr="0069461F">
        <w:rPr>
          <w:rStyle w:val="a7"/>
          <w:sz w:val="28"/>
          <w:szCs w:val="28"/>
        </w:rPr>
        <w:t>https://drive.google.com/drive/u/2/folders/1GhPrBJMuelTE67vwjYw2TiiXYFycMWGe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946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946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946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103B8"/>
    <w:rsid w:val="006264E7"/>
    <w:rsid w:val="00667F9D"/>
    <w:rsid w:val="0069461F"/>
    <w:rsid w:val="006B598F"/>
    <w:rsid w:val="006D2868"/>
    <w:rsid w:val="00810776"/>
    <w:rsid w:val="00844F8D"/>
    <w:rsid w:val="008723D5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2022-01-28T05:53:00Z</dcterms:created>
  <dcterms:modified xsi:type="dcterms:W3CDTF">2022-01-28T05:55:00Z</dcterms:modified>
</cp:coreProperties>
</file>